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Dear Friends,</w:t>
      </w: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The Benefice Lent evening prayer groups start today:</w:t>
      </w: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3A467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  <w:t>Prayer Group - Learn to pray the Anglican Rosary at 6pm with Fr. Roger</w:t>
      </w: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Tuesday at </w:t>
      </w:r>
      <w:proofErr w:type="spellStart"/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Piddletrenthide</w:t>
      </w:r>
      <w:proofErr w:type="spellEnd"/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Wednesday at </w:t>
      </w:r>
      <w:proofErr w:type="spellStart"/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Cheselbourne</w:t>
      </w:r>
      <w:proofErr w:type="spellEnd"/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 </w:t>
      </w: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proofErr w:type="gramStart"/>
      <w:r w:rsidRPr="003A467D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  <w:lang w:eastAsia="en-GB"/>
        </w:rPr>
        <w:t>Rosary's</w:t>
      </w:r>
      <w:proofErr w:type="gramEnd"/>
      <w:r w:rsidRPr="003A467D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  <w:lang w:eastAsia="en-GB"/>
        </w:rPr>
        <w:t xml:space="preserve"> will be provided</w:t>
      </w: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3A467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  <w:t>Friday Lent Evening Prayer / Compline at 6pm</w:t>
      </w:r>
    </w:p>
    <w:p w:rsidR="003A467D" w:rsidRPr="003A467D" w:rsidRDefault="003A467D" w:rsidP="003A467D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Hilton, </w:t>
      </w:r>
      <w:proofErr w:type="spellStart"/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Piddletrenthide</w:t>
      </w:r>
      <w:proofErr w:type="spellEnd"/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, </w:t>
      </w:r>
      <w:proofErr w:type="spellStart"/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Piddlehinton</w:t>
      </w:r>
      <w:proofErr w:type="spellEnd"/>
    </w:p>
    <w:p w:rsidR="003A467D" w:rsidRPr="003A467D" w:rsidRDefault="003A467D" w:rsidP="003A467D">
      <w:pPr>
        <w:spacing w:after="15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</w:p>
    <w:p w:rsidR="004B7D50" w:rsidRDefault="003A467D" w:rsidP="003A467D">
      <w:r w:rsidRPr="003A467D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Please do join us.</w:t>
      </w:r>
      <w:r w:rsidRPr="003A467D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en-GB"/>
        </w:rPr>
        <w:drawing>
          <wp:inline distT="0" distB="0" distL="0" distR="0" wp14:anchorId="475BA491" wp14:editId="62EBB1EA">
            <wp:extent cx="457200" cy="457200"/>
            <wp:effectExtent l="0" t="0" r="0" b="0"/>
            <wp:docPr id="1" name="Picture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7D"/>
    <w:rsid w:val="003A467D"/>
    <w:rsid w:val="004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E942F-7DA3-4BA1-AA4F-AA08722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317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5885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6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4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1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0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079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242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85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69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90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357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168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865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2399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226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052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851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4691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6757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207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848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184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2869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79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647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72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66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2020-03-04T13:20:00Z</dcterms:created>
  <dcterms:modified xsi:type="dcterms:W3CDTF">2020-03-04T13:21:00Z</dcterms:modified>
</cp:coreProperties>
</file>